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3F" w:rsidRPr="006556D6" w:rsidRDefault="0075013F" w:rsidP="0075013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556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Центр развития ребенка «Детский сал № 11»</w:t>
      </w:r>
    </w:p>
    <w:p w:rsidR="0075013F" w:rsidRDefault="0075013F" w:rsidP="007501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13F" w:rsidRDefault="0075013F" w:rsidP="0075013F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75013F" w:rsidRPr="006556D6" w:rsidRDefault="0075013F" w:rsidP="0075013F">
      <w:pPr>
        <w:pStyle w:val="a3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75013F" w:rsidRPr="006556D6" w:rsidRDefault="0075013F" w:rsidP="0075013F">
      <w:pPr>
        <w:pStyle w:val="a3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 </w:t>
      </w:r>
      <w:r w:rsidRPr="006556D6">
        <w:rPr>
          <w:rFonts w:ascii="Times New Roman" w:hAnsi="Times New Roman" w:cs="Times New Roman"/>
          <w:i/>
          <w:sz w:val="44"/>
          <w:szCs w:val="44"/>
        </w:rPr>
        <w:t>КОНСПЕКТ ЗАНЯТИЯ</w:t>
      </w:r>
    </w:p>
    <w:p w:rsidR="0075013F" w:rsidRPr="006556D6" w:rsidRDefault="0075013F" w:rsidP="0075013F">
      <w:pPr>
        <w:pStyle w:val="a3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    </w:t>
      </w:r>
      <w:r w:rsidRPr="006556D6">
        <w:rPr>
          <w:rFonts w:ascii="Times New Roman" w:hAnsi="Times New Roman" w:cs="Times New Roman"/>
          <w:i/>
          <w:sz w:val="44"/>
          <w:szCs w:val="44"/>
        </w:rPr>
        <w:t>в старшей группе</w:t>
      </w:r>
    </w:p>
    <w:p w:rsidR="0075013F" w:rsidRDefault="0075013F" w:rsidP="007501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13F" w:rsidRPr="006556D6" w:rsidRDefault="0075013F" w:rsidP="0075013F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</w:t>
      </w:r>
      <w:r w:rsidRPr="006556D6">
        <w:rPr>
          <w:rFonts w:ascii="Times New Roman" w:hAnsi="Times New Roman" w:cs="Times New Roman"/>
          <w:b/>
          <w:sz w:val="44"/>
          <w:szCs w:val="44"/>
        </w:rPr>
        <w:t>Нетрадиционный метод рисования</w:t>
      </w:r>
    </w:p>
    <w:p w:rsidR="0075013F" w:rsidRPr="006556D6" w:rsidRDefault="0075013F" w:rsidP="0075013F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556D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на тему:</w:t>
      </w:r>
    </w:p>
    <w:p w:rsidR="0075013F" w:rsidRDefault="00074A28" w:rsidP="0075013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9.25pt;margin-top:2.9pt;width:479.25pt;height:151.2pt;z-index:251658240;mso-position-horizontal-relative:text;mso-position-vertical-relative:text" fillcolor="#99f" stroked="f">
            <v:fill r:id="rId5" o:title="" color2="#099" focus="100%" type="gradient"/>
            <v:stroke r:id="rId5" o:title=""/>
            <v:shadow on="t" color="silver" opacity="52429f" offset="3pt,3pt"/>
            <v:textpath style="font-family:&quot;Times New Roman&quot;;font-size:24pt;v-text-kern:t" trim="t" fitpath="t" xscale="f" string="&quot;Зимушка зима в гости к нам пришла&quot;"/>
          </v:shape>
        </w:pict>
      </w:r>
    </w:p>
    <w:p w:rsidR="0075013F" w:rsidRPr="00444AB2" w:rsidRDefault="0075013F" w:rsidP="0075013F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96"/>
          <w:szCs w:val="96"/>
        </w:rPr>
      </w:pPr>
    </w:p>
    <w:p w:rsidR="0075013F" w:rsidRPr="006556D6" w:rsidRDefault="0075013F" w:rsidP="0075013F">
      <w:pPr>
        <w:spacing w:after="0" w:line="240" w:lineRule="auto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75013F" w:rsidRDefault="0075013F" w:rsidP="007501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tabs>
          <w:tab w:val="left" w:pos="7500"/>
        </w:tabs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    </w:t>
      </w:r>
    </w:p>
    <w:p w:rsidR="0075013F" w:rsidRDefault="0075013F" w:rsidP="0075013F">
      <w:pPr>
        <w:tabs>
          <w:tab w:val="left" w:pos="7500"/>
        </w:tabs>
        <w:spacing w:after="0" w:line="240" w:lineRule="auto"/>
        <w:rPr>
          <w:noProof/>
          <w:lang w:eastAsia="ru-RU"/>
        </w:rPr>
      </w:pPr>
    </w:p>
    <w:p w:rsidR="0075013F" w:rsidRDefault="0075013F" w:rsidP="0075013F">
      <w:pPr>
        <w:tabs>
          <w:tab w:val="left" w:pos="7500"/>
        </w:tabs>
        <w:spacing w:after="0" w:line="240" w:lineRule="auto"/>
        <w:rPr>
          <w:noProof/>
          <w:lang w:eastAsia="ru-RU"/>
        </w:rPr>
      </w:pPr>
      <w:bookmarkStart w:id="0" w:name="_GoBack"/>
      <w:bookmarkEnd w:id="0"/>
    </w:p>
    <w:p w:rsidR="0075013F" w:rsidRPr="006556D6" w:rsidRDefault="0075013F" w:rsidP="0075013F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9B8E9B" wp14:editId="7ABABEF9">
            <wp:extent cx="4381500" cy="2562225"/>
            <wp:effectExtent l="0" t="0" r="0" b="9525"/>
            <wp:docPr id="2" name="Рисунок 2" descr="https://look.com.ua/pic/201712/2560x1600/look.com.ua-26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ok.com.ua/pic/201712/2560x1600/look.com.ua-264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54" cy="256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3F" w:rsidRPr="006556D6" w:rsidRDefault="0075013F" w:rsidP="0075013F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6556D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Воспитатель:</w:t>
      </w:r>
    </w:p>
    <w:p w:rsidR="0075013F" w:rsidRPr="006556D6" w:rsidRDefault="0075013F" w:rsidP="0075013F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6556D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Попова О.В.</w:t>
      </w:r>
    </w:p>
    <w:p w:rsidR="0075013F" w:rsidRDefault="0075013F" w:rsidP="0075013F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Default="0075013F" w:rsidP="007501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5013F" w:rsidRPr="006556D6" w:rsidRDefault="0075013F" w:rsidP="0075013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      </w:t>
      </w:r>
      <w:r w:rsidRPr="006556D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г. Каспийск 2019г.</w:t>
      </w:r>
    </w:p>
    <w:p w:rsidR="0075013F" w:rsidRDefault="0075013F" w:rsidP="0075013F"/>
    <w:p w:rsidR="0072776F" w:rsidRPr="0072776F" w:rsidRDefault="0072776F" w:rsidP="0072776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Программное содержание.</w:t>
      </w:r>
    </w:p>
    <w:p w:rsidR="0072776F" w:rsidRPr="0072776F" w:rsidRDefault="0072776F" w:rsidP="0072776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у детей любовь к природе, эмоциональное отношение к ней</w:t>
      </w:r>
    </w:p>
    <w:p w:rsidR="0072776F" w:rsidRPr="0072776F" w:rsidRDefault="0072776F" w:rsidP="0072776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Развивать эстетическое восприятие красоты зимней природы, а </w:t>
      </w:r>
      <w:proofErr w:type="gram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так же</w:t>
      </w:r>
      <w:proofErr w:type="gram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умение передавать образ зимы в рисунке, активизируя творческое воображение детей.</w:t>
      </w:r>
    </w:p>
    <w:p w:rsidR="0072776F" w:rsidRPr="0072776F" w:rsidRDefault="0072776F" w:rsidP="0072776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Закрепить умение детей рисовать в нетрадиционной технике (мелом, свечкой, ниткой); способствовать проявлению детских замыслов.</w:t>
      </w:r>
    </w:p>
    <w:p w:rsidR="0072776F" w:rsidRPr="0072776F" w:rsidRDefault="0072776F" w:rsidP="0072776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Предварительная работа.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Чтение произведений о природе: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Н.Некрасов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«мороз-воевода»; Трутнева «На крылечко снежок падает, не тает»,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Б.Нитков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«На льдине»;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И.Суриков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«Зима»;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И.Никитин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«Встреча зимы».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Рассматривание картин: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И.Шишкин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«Зима»;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И.Гробарь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«Иней».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по рисованию в нетрадиционной технике: «Падает пушистый снег» (рисование мелом); «Снегопад» (рисование щёткой); «Вечерний город» (рисование свечой); «Страна цветных снов» (рисование ниткой).</w:t>
      </w:r>
    </w:p>
    <w:p w:rsidR="0072776F" w:rsidRPr="0072776F" w:rsidRDefault="0072776F" w:rsidP="0072776F">
      <w:pPr>
        <w:ind w:left="426" w:firstLine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Оборудование.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Тонированная бумага (тёмно-синяя, голубая), мятая бумага; восковые мелки, нитки длиной 25-30 см, зубная щётка, мел; гуашь (белая), акварельные краски. Произведение Свиридова «Метель»,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А.Вивальди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«Зима» - в записи.</w:t>
      </w:r>
    </w:p>
    <w:p w:rsidR="0072776F" w:rsidRPr="0072776F" w:rsidRDefault="0072776F" w:rsidP="0072776F">
      <w:pPr>
        <w:ind w:left="426" w:firstLine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Ход занятия</w:t>
      </w:r>
    </w:p>
    <w:p w:rsidR="0072776F" w:rsidRPr="0072776F" w:rsidRDefault="0072776F" w:rsidP="0072776F">
      <w:pPr>
        <w:ind w:left="426" w:firstLine="142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(звучит музыка Свиридова «Метель»)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Ребята, сегодня мы с вами </w:t>
      </w:r>
      <w:proofErr w:type="gramStart"/>
      <w:r w:rsidRPr="0072776F">
        <w:rPr>
          <w:rFonts w:ascii="Times New Roman" w:eastAsia="Calibri" w:hAnsi="Times New Roman" w:cs="Times New Roman"/>
          <w:sz w:val="28"/>
          <w:szCs w:val="28"/>
        </w:rPr>
        <w:t>поговорим….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>., а впрочем, догадайтесь сами.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Крыша в шапке меховой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Белый дым над головой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Двор в снегу,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Белы дома.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Ночью к нам пришла?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Зима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Молодцы, угадали.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 теперь послушайте стихотворение русского поэта </w:t>
      </w:r>
      <w:proofErr w:type="spell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… Вот север, тучи нагонял,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Дохнул. Завыл - и вот сама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Идёт волшебница зима.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Пришла, рассыпалась; клоками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Повисла на суках дубов;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Легла волнистыми коврами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Среди полей, вокруг холмов;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Брега с недвижною рекою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Сравняла пухлой пеленою;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Блеснул мороз. И рады мы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Проказам матушки зимы.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Ребята, вам понравилось стихотворение?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b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>Дети: Да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каком времени года говорится о нём?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2776F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зиме.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Вспомните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>, как поэт называет зиму? И что же это за волнистые ковры, которые легли на поле, как холмы?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sz w:val="28"/>
          <w:szCs w:val="28"/>
        </w:rPr>
        <w:t>(Ответы детей)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.: </w:t>
      </w:r>
      <w:r w:rsidRPr="0072776F">
        <w:rPr>
          <w:rFonts w:ascii="Times New Roman" w:eastAsia="Calibri" w:hAnsi="Times New Roman" w:cs="Times New Roman"/>
          <w:sz w:val="28"/>
          <w:szCs w:val="28"/>
        </w:rPr>
        <w:t>Ребят, а вам нравится зима?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Вы рады морозу, пушистому снегу?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(Ответы детей)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776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вы знаете стихи о зиме?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sz w:val="28"/>
          <w:szCs w:val="28"/>
        </w:rPr>
        <w:t>(дети зачитывают стихи)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sz w:val="28"/>
          <w:szCs w:val="28"/>
        </w:rPr>
        <w:t>(в группу заходит почтальон и передаёт письмо)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Смотрите – ка, какой красивый, яркий, красочный, конверт. Интересно от кого письмо? 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Ребята, это письмо от д. Мороза!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(зачитывается письмо)</w:t>
      </w:r>
    </w:p>
    <w:p w:rsidR="0072776F" w:rsidRPr="0072776F" w:rsidRDefault="0072776F" w:rsidP="0072776F">
      <w:pPr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«Здравствуйте, дорогие ребята! Вы, конечно, знаете, что скоро Новый Год. Так вот, у нас в лесу объявлен конкурс рисунков о зиме, мне бы очень хотелось, чтобы и вы приняли в этом своё участие, и порадовали меня своими рисунками. Ваш дед Мороз».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Ребята, д. Мороз предлагает нам принять участие в конкурсе рисунков о зиме. Ну что, вы согласны?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72776F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Давайте сделаем д. Морозу приятный сюрприз. Мы подарим ему необычные, волшебные рисунки. Рисовать вы будете не просто кисточкой и красками. Я знаю, что вы умеете рисовать </w:t>
      </w:r>
      <w:proofErr w:type="gramStart"/>
      <w:r w:rsidRPr="0072776F">
        <w:rPr>
          <w:rFonts w:ascii="Times New Roman" w:eastAsia="Calibri" w:hAnsi="Times New Roman" w:cs="Times New Roman"/>
          <w:sz w:val="28"/>
          <w:szCs w:val="28"/>
        </w:rPr>
        <w:t>по разному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>. Ребята, а чем вы ещё умеете рисовать?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(Дети отвечают в какой технике они будут рисовать)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Ну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что, вы готовы порадовать д. Мороза своими рисунками?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72776F">
        <w:rPr>
          <w:rFonts w:ascii="Times New Roman" w:eastAsia="Calibri" w:hAnsi="Times New Roman" w:cs="Times New Roman"/>
          <w:sz w:val="28"/>
          <w:szCs w:val="28"/>
        </w:rPr>
        <w:t>Да</w:t>
      </w:r>
      <w:r w:rsidRPr="007277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2776F">
        <w:rPr>
          <w:rFonts w:ascii="Times New Roman" w:eastAsia="Calibri" w:hAnsi="Times New Roman" w:cs="Times New Roman"/>
          <w:sz w:val="28"/>
          <w:szCs w:val="28"/>
        </w:rPr>
        <w:t>Тогда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приступим к работе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(Дети рисуют под музыку А. </w:t>
      </w:r>
      <w:proofErr w:type="spellStart"/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Вивальда</w:t>
      </w:r>
      <w:proofErr w:type="spellEnd"/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«Зима»)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.: </w:t>
      </w:r>
      <w:r w:rsidRPr="0072776F">
        <w:rPr>
          <w:rFonts w:ascii="Times New Roman" w:eastAsia="Calibri" w:hAnsi="Times New Roman" w:cs="Times New Roman"/>
          <w:sz w:val="28"/>
          <w:szCs w:val="28"/>
        </w:rPr>
        <w:t>Ребята, рисунки ваши, я вижу, уже готовы и пока подсыхают рисунки, предлагаю вам сделать зимнюю зарядку.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sz w:val="28"/>
          <w:szCs w:val="28"/>
        </w:rPr>
        <w:t>(Дети делают зарядку и произносят слова)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А сегодня у зимы- новоселье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Мы с тобой приглашены на новоселье.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Дом построен из сугроба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Чтобы сильным стать и ловким</w:t>
      </w:r>
    </w:p>
    <w:p w:rsidR="0072776F" w:rsidRPr="0072776F" w:rsidRDefault="0072776F" w:rsidP="0072776F">
      <w:pPr>
        <w:spacing w:after="0" w:line="240" w:lineRule="auto"/>
        <w:ind w:left="426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>Приступаем к тренировке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.: </w:t>
      </w:r>
      <w:proofErr w:type="gramStart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gram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какой вышины?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Дети</w:t>
      </w:r>
      <w:proofErr w:type="gramStart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Вот</w:t>
      </w:r>
      <w:proofErr w:type="gram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такой вышины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.: </w:t>
      </w: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Белый коврик у порога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</w:t>
      </w: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А какой ширины?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proofErr w:type="gramStart"/>
      <w:r w:rsidRPr="0072776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2776F">
        <w:rPr>
          <w:rFonts w:ascii="Times New Roman" w:eastAsia="Calibri" w:hAnsi="Times New Roman" w:cs="Times New Roman"/>
          <w:sz w:val="28"/>
          <w:szCs w:val="28"/>
        </w:rPr>
        <w:t>Вот</w:t>
      </w:r>
      <w:proofErr w:type="gram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такой ширины – </w:t>
      </w:r>
      <w:r w:rsidRPr="0072776F">
        <w:rPr>
          <w:rFonts w:ascii="Times New Roman" w:eastAsia="Calibri" w:hAnsi="Times New Roman" w:cs="Times New Roman"/>
          <w:i/>
          <w:sz w:val="28"/>
          <w:szCs w:val="28"/>
        </w:rPr>
        <w:t>разводят руки в стороны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Погляди- ка, потолки ледяные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Высоки- </w:t>
      </w:r>
      <w:proofErr w:type="spellStart"/>
      <w:r w:rsidRPr="0072776F">
        <w:rPr>
          <w:rFonts w:ascii="Times New Roman" w:eastAsia="Calibri" w:hAnsi="Times New Roman" w:cs="Times New Roman"/>
          <w:sz w:val="28"/>
          <w:szCs w:val="28"/>
        </w:rPr>
        <w:t>превысоки</w:t>
      </w:r>
      <w:proofErr w:type="spellEnd"/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, кружевные – </w:t>
      </w:r>
      <w:r w:rsidRPr="0072776F">
        <w:rPr>
          <w:rFonts w:ascii="Times New Roman" w:eastAsia="Calibri" w:hAnsi="Times New Roman" w:cs="Times New Roman"/>
          <w:i/>
          <w:sz w:val="28"/>
          <w:szCs w:val="28"/>
        </w:rPr>
        <w:t>тянутся вверх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Мы по лестнице шагаем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i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Выше ноги поднимаем – </w:t>
      </w:r>
      <w:r w:rsidRPr="0072776F">
        <w:rPr>
          <w:rFonts w:ascii="Times New Roman" w:eastAsia="Calibri" w:hAnsi="Times New Roman" w:cs="Times New Roman"/>
          <w:i/>
          <w:sz w:val="28"/>
          <w:szCs w:val="28"/>
        </w:rPr>
        <w:t>высоко поднимают колени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Двери комнат отворяем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Справа - хоп, слева- хоп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Здравствуй. Зима!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Ты хозяйка поклонись- ка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sz w:val="28"/>
          <w:szCs w:val="28"/>
        </w:rPr>
        <w:t xml:space="preserve">           Здравствуй, зима!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.: </w:t>
      </w: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Ребята, а теперь посмотрим ваши рисунки. Посмотрите, какой красивый зимний узор. Кто его нарисовал? Как у тебя получился такой узор?</w:t>
      </w:r>
    </w:p>
    <w:p w:rsidR="0072776F" w:rsidRPr="0072776F" w:rsidRDefault="0072776F" w:rsidP="0072776F">
      <w:pPr>
        <w:spacing w:after="0" w:line="240" w:lineRule="auto"/>
        <w:ind w:left="426" w:firstLine="142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(рассказ ребёнка в какой технике он рисовал узор)</w:t>
      </w:r>
    </w:p>
    <w:p w:rsidR="0072776F" w:rsidRPr="0072776F" w:rsidRDefault="0072776F" w:rsidP="0072776F">
      <w:pPr>
        <w:spacing w:after="0" w:line="240" w:lineRule="auto"/>
        <w:ind w:left="426" w:firstLine="142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277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(Далее проводится анализ других детских работ)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277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</w:t>
      </w:r>
      <w:proofErr w:type="spellEnd"/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.: Молодцы, ребята. У всех получились очень красивые рисунки и, я думаю, деду Морозу они очень понравятся.</w:t>
      </w:r>
    </w:p>
    <w:p w:rsidR="0072776F" w:rsidRPr="0072776F" w:rsidRDefault="0072776F" w:rsidP="0072776F">
      <w:pPr>
        <w:spacing w:after="0" w:line="240" w:lineRule="auto"/>
        <w:ind w:left="426" w:firstLine="142"/>
        <w:rPr>
          <w:rFonts w:ascii="Times New Roman" w:eastAsia="Calibri" w:hAnsi="Times New Roman" w:cs="Times New Roman"/>
          <w:sz w:val="28"/>
          <w:szCs w:val="28"/>
        </w:rPr>
      </w:pPr>
      <w:r w:rsidRPr="0072776F">
        <w:rPr>
          <w:rFonts w:ascii="Times New Roman" w:eastAsia="Calibri" w:hAnsi="Times New Roman" w:cs="Times New Roman"/>
          <w:color w:val="000000"/>
          <w:sz w:val="28"/>
          <w:szCs w:val="28"/>
        </w:rPr>
        <w:t>На занятии по аппликации мы сделаем с вами конверт и отправим ваши работы деду Морозу.</w:t>
      </w:r>
    </w:p>
    <w:p w:rsidR="00A52C83" w:rsidRDefault="00A52C83" w:rsidP="0072776F">
      <w:pPr>
        <w:ind w:left="426" w:firstLine="142"/>
      </w:pPr>
    </w:p>
    <w:sectPr w:rsidR="00A52C83" w:rsidSect="00074A28">
      <w:pgSz w:w="11906" w:h="16838"/>
      <w:pgMar w:top="1134" w:right="1701" w:bottom="1135" w:left="850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3B67"/>
    <w:multiLevelType w:val="hybridMultilevel"/>
    <w:tmpl w:val="1338B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A6B"/>
    <w:rsid w:val="00074A28"/>
    <w:rsid w:val="00104A6B"/>
    <w:rsid w:val="0072776F"/>
    <w:rsid w:val="0075013F"/>
    <w:rsid w:val="00A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BC84E4-7EAB-40EF-9AE3-5105E496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1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Приемка</dc:creator>
  <cp:keywords/>
  <dc:description/>
  <cp:lastModifiedBy>Пользователь</cp:lastModifiedBy>
  <cp:revision>4</cp:revision>
  <cp:lastPrinted>2019-05-25T09:30:00Z</cp:lastPrinted>
  <dcterms:created xsi:type="dcterms:W3CDTF">2019-05-25T09:25:00Z</dcterms:created>
  <dcterms:modified xsi:type="dcterms:W3CDTF">2019-12-16T06:49:00Z</dcterms:modified>
</cp:coreProperties>
</file>